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C106" w14:textId="4D7D148E" w:rsidR="00BE4AF3" w:rsidRDefault="00BE4AF3">
      <w:bookmarkStart w:id="0" w:name="_GoBack"/>
      <w:bookmarkEnd w:id="0"/>
      <w:r>
        <w:t>COMPANY LETTERHEAD</w:t>
      </w:r>
    </w:p>
    <w:p w14:paraId="19971ACE" w14:textId="77777777" w:rsidR="00BE4AF3" w:rsidRDefault="00BE4AF3"/>
    <w:p w14:paraId="01483661" w14:textId="77777777" w:rsidR="00BE4AF3" w:rsidRDefault="00BE4AF3"/>
    <w:p w14:paraId="0EC00F9B" w14:textId="54EC1E03" w:rsidR="00A86378" w:rsidRDefault="00BE4AF3">
      <w:r>
        <w:t>April 2, 2020</w:t>
      </w:r>
    </w:p>
    <w:p w14:paraId="41DF94F5" w14:textId="34DC9F44" w:rsidR="00BE4AF3" w:rsidRDefault="00BE4AF3"/>
    <w:p w14:paraId="0ED6C394" w14:textId="453BDE22" w:rsidR="00BE4AF3" w:rsidRDefault="00BE4AF3">
      <w:r>
        <w:t>To Whom it May Concern,</w:t>
      </w:r>
    </w:p>
    <w:p w14:paraId="0A248DC0" w14:textId="61D42A87" w:rsidR="00BE4AF3" w:rsidRDefault="00BE4AF3">
      <w:r>
        <w:t>The individual presenting this document is an employee of __________________________________ working on residential construction projects</w:t>
      </w:r>
      <w:r w:rsidR="00D81CB5">
        <w:t xml:space="preserve"> and/or in support of construction</w:t>
      </w:r>
      <w:r>
        <w:t xml:space="preserve"> within Alabama.  As you are aware, even with the restrictions on work and travel outside of the home, residential construction activities </w:t>
      </w:r>
      <w:r w:rsidR="00D81CB5">
        <w:t xml:space="preserve">and those of industries that provide services to construction and maintenance of residential property have been deemed essential and are </w:t>
      </w:r>
      <w:r>
        <w:t>exempted from the shelter in place orders.</w:t>
      </w:r>
    </w:p>
    <w:p w14:paraId="5E870F50" w14:textId="2C659514" w:rsidR="00BE4AF3" w:rsidRDefault="00BE4AF3"/>
    <w:p w14:paraId="5014F23D" w14:textId="7671D04B" w:rsidR="00BE4AF3" w:rsidRDefault="00BE4AF3">
      <w:r>
        <w:t>Employee Name:______________________________________________</w:t>
      </w:r>
    </w:p>
    <w:p w14:paraId="17D39E1E" w14:textId="77777777" w:rsidR="00BE4AF3" w:rsidRDefault="00BE4AF3"/>
    <w:p w14:paraId="46BA362E" w14:textId="7FAC80BC" w:rsidR="00BE4AF3" w:rsidRDefault="00BE4AF3">
      <w:r>
        <w:t>If confirmation of employment or additional information is required by a company representative, please contact:</w:t>
      </w:r>
    </w:p>
    <w:p w14:paraId="3DE0A1D5" w14:textId="5051324D" w:rsidR="00BE4AF3" w:rsidRDefault="00BE4AF3"/>
    <w:p w14:paraId="2BCF24A3" w14:textId="333CEBA3" w:rsidR="00BE4AF3" w:rsidRDefault="00BE4AF3">
      <w:r>
        <w:t>Company Name: ___________________________________________________</w:t>
      </w:r>
    </w:p>
    <w:p w14:paraId="4328950C" w14:textId="4EFE4B71" w:rsidR="00BE4AF3" w:rsidRDefault="00BE4AF3">
      <w:r>
        <w:t>Company Contact: __________________________________________________</w:t>
      </w:r>
    </w:p>
    <w:p w14:paraId="0CA11442" w14:textId="34A5F10E" w:rsidR="00BE4AF3" w:rsidRDefault="00BE4AF3">
      <w:r>
        <w:t>Phone: __________________________________________</w:t>
      </w:r>
    </w:p>
    <w:p w14:paraId="5D1D83AC" w14:textId="46E18ED5" w:rsidR="00BE4AF3" w:rsidRDefault="00BE4AF3"/>
    <w:p w14:paraId="56315C31" w14:textId="212573EA" w:rsidR="00BE4AF3" w:rsidRDefault="00BE4AF3"/>
    <w:sectPr w:rsidR="00BE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3"/>
    <w:rsid w:val="009A78C0"/>
    <w:rsid w:val="00A86378"/>
    <w:rsid w:val="00BE4AF3"/>
    <w:rsid w:val="00D6167D"/>
    <w:rsid w:val="00D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A425"/>
  <w15:chartTrackingRefBased/>
  <w15:docId w15:val="{75B7C414-EEE8-443E-A531-4CF2069D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Microsoft Office User</cp:lastModifiedBy>
  <cp:revision>2</cp:revision>
  <dcterms:created xsi:type="dcterms:W3CDTF">2020-04-02T18:15:00Z</dcterms:created>
  <dcterms:modified xsi:type="dcterms:W3CDTF">2020-04-02T18:15:00Z</dcterms:modified>
</cp:coreProperties>
</file>